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вино</w:t>
      </w:r>
      <w:r w:rsidR="001C44CE"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C44CE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2B70DA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</w:t>
      </w:r>
      <w:r w:rsidR="00BB3D55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EC2B64">
        <w:rPr>
          <w:rFonts w:ascii="Times New Roman" w:hAnsi="Times New Roman" w:cs="Times New Roman"/>
          <w:sz w:val="28"/>
          <w:szCs w:val="28"/>
        </w:rPr>
        <w:t xml:space="preserve"> </w:t>
      </w:r>
      <w:r w:rsidR="002B70DA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9C4978">
        <w:rPr>
          <w:rFonts w:ascii="Times New Roman" w:hAnsi="Times New Roman" w:cs="Times New Roman"/>
          <w:sz w:val="28"/>
          <w:szCs w:val="28"/>
          <w:lang w:val="uk-UA"/>
        </w:rPr>
        <w:t xml:space="preserve"> лютого</w:t>
      </w:r>
      <w:r w:rsidR="00995015">
        <w:rPr>
          <w:rFonts w:ascii="Times New Roman" w:hAnsi="Times New Roman" w:cs="Times New Roman"/>
          <w:sz w:val="28"/>
          <w:szCs w:val="28"/>
        </w:rPr>
        <w:t xml:space="preserve">  20</w:t>
      </w:r>
      <w:r w:rsidR="009C4E7A">
        <w:rPr>
          <w:rFonts w:ascii="Times New Roman" w:hAnsi="Times New Roman" w:cs="Times New Roman"/>
          <w:sz w:val="28"/>
          <w:szCs w:val="28"/>
          <w:lang w:val="uk-UA"/>
        </w:rPr>
        <w:t xml:space="preserve">23 </w:t>
      </w:r>
      <w:r w:rsidRPr="00BB3D55">
        <w:rPr>
          <w:rFonts w:ascii="Times New Roman" w:hAnsi="Times New Roman" w:cs="Times New Roman"/>
          <w:sz w:val="28"/>
          <w:szCs w:val="28"/>
        </w:rPr>
        <w:t xml:space="preserve">року” </w:t>
      </w:r>
    </w:p>
    <w:p w:rsidR="00AB771B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до</w:t>
      </w:r>
      <w:r w:rsidR="001C44CE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 </w:t>
      </w:r>
      <w:r w:rsidR="002B70DA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26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B6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C2B64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EC2B64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2B70DA">
        <w:rPr>
          <w:rFonts w:ascii="Times New Roman" w:hAnsi="Times New Roman" w:cs="Times New Roman"/>
          <w:sz w:val="28"/>
          <w:szCs w:val="28"/>
          <w:lang w:val="uk-UA"/>
        </w:rPr>
        <w:t xml:space="preserve"> 28</w:t>
      </w:r>
      <w:r w:rsidR="009C4978">
        <w:rPr>
          <w:rFonts w:ascii="Times New Roman" w:hAnsi="Times New Roman" w:cs="Times New Roman"/>
          <w:sz w:val="28"/>
          <w:szCs w:val="28"/>
          <w:lang w:val="uk-UA"/>
        </w:rPr>
        <w:t xml:space="preserve"> лютого</w:t>
      </w:r>
      <w:r w:rsidR="00AF1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F70">
        <w:rPr>
          <w:rFonts w:ascii="Times New Roman" w:hAnsi="Times New Roman" w:cs="Times New Roman"/>
          <w:sz w:val="28"/>
          <w:szCs w:val="28"/>
        </w:rPr>
        <w:t xml:space="preserve"> 202</w:t>
      </w:r>
      <w:r w:rsidR="009C4E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B3D55">
        <w:rPr>
          <w:rFonts w:ascii="Times New Roman" w:hAnsi="Times New Roman" w:cs="Times New Roman"/>
          <w:sz w:val="28"/>
          <w:szCs w:val="28"/>
        </w:rPr>
        <w:t xml:space="preserve"> р</w:t>
      </w:r>
      <w:bookmarkStart w:id="0" w:name="_GoBack"/>
      <w:bookmarkEnd w:id="0"/>
      <w:r w:rsidRPr="00BB3D55">
        <w:rPr>
          <w:rFonts w:ascii="Times New Roman" w:hAnsi="Times New Roman" w:cs="Times New Roman"/>
          <w:sz w:val="28"/>
          <w:szCs w:val="28"/>
        </w:rPr>
        <w:t>оку.</w:t>
      </w:r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6"/>
    <w:rsid w:val="000E7134"/>
    <w:rsid w:val="00115E28"/>
    <w:rsid w:val="001C44CE"/>
    <w:rsid w:val="002B70DA"/>
    <w:rsid w:val="00302F70"/>
    <w:rsid w:val="00364C89"/>
    <w:rsid w:val="004113A7"/>
    <w:rsid w:val="00593C16"/>
    <w:rsid w:val="00635194"/>
    <w:rsid w:val="007B0279"/>
    <w:rsid w:val="00903831"/>
    <w:rsid w:val="00995015"/>
    <w:rsid w:val="0099769E"/>
    <w:rsid w:val="009C4978"/>
    <w:rsid w:val="009C4E7A"/>
    <w:rsid w:val="00AB771B"/>
    <w:rsid w:val="00AF176C"/>
    <w:rsid w:val="00B3692C"/>
    <w:rsid w:val="00B37E01"/>
    <w:rsid w:val="00BB3D55"/>
    <w:rsid w:val="00BC4E96"/>
    <w:rsid w:val="00C04181"/>
    <w:rsid w:val="00C0540C"/>
    <w:rsid w:val="00C07C18"/>
    <w:rsid w:val="00D23BE5"/>
    <w:rsid w:val="00D26C98"/>
    <w:rsid w:val="00DB604E"/>
    <w:rsid w:val="00DC2948"/>
    <w:rsid w:val="00EC2B64"/>
    <w:rsid w:val="00ED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2021-03-26T13:18:00Z</dcterms:created>
  <dcterms:modified xsi:type="dcterms:W3CDTF">2023-02-28T11:33:00Z</dcterms:modified>
</cp:coreProperties>
</file>