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59F83" w14:textId="77777777" w:rsidR="000F54F7" w:rsidRDefault="000F54F7" w:rsidP="000F54F7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5115585A" w14:textId="77777777" w:rsidR="000F54F7" w:rsidRDefault="000F54F7" w:rsidP="000F54F7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ECC7911" wp14:editId="654D6880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5AEE2D8" wp14:editId="01416B57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B66E3" w14:textId="77777777" w:rsidR="000F54F7" w:rsidRDefault="000F54F7" w:rsidP="000F54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73D6E568" w14:textId="77777777" w:rsidR="000F54F7" w:rsidRDefault="000F54F7" w:rsidP="000F54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162BC9E9" w14:textId="77777777" w:rsidR="000F54F7" w:rsidRDefault="000F54F7" w:rsidP="000F54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28ED9E54" w14:textId="77777777" w:rsidR="000F54F7" w:rsidRDefault="000F54F7" w:rsidP="000F54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EDFB636" w14:textId="77777777" w:rsidR="000F54F7" w:rsidRDefault="000F54F7" w:rsidP="000F54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275E0A37" w14:textId="77777777" w:rsidR="000F54F7" w:rsidRDefault="000F54F7" w:rsidP="000F54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DBA963A" w14:textId="77777777" w:rsidR="000F54F7" w:rsidRDefault="000F54F7" w:rsidP="000F54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A221C64" w14:textId="77777777" w:rsidR="000F54F7" w:rsidRDefault="000F54F7" w:rsidP="000F5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A802B0" w14:textId="77777777" w:rsidR="000F54F7" w:rsidRDefault="000F54F7" w:rsidP="000F5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D7C1C63" w14:textId="77777777" w:rsidR="000F54F7" w:rsidRDefault="000F54F7" w:rsidP="000F5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9E4DF" w14:textId="77777777" w:rsidR="000F54F7" w:rsidRDefault="000F54F7" w:rsidP="000F5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AE0FDD" w14:textId="3D6F3E55" w:rsidR="000F54F7" w:rsidRDefault="000F54F7" w:rsidP="000F54F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</w:pPr>
      <w:r w:rsidRPr="0068531D">
        <w:rPr>
          <w:rFonts w:ascii="Times New Roman" w:hAnsi="Times New Roman" w:cs="Times New Roman"/>
          <w:sz w:val="28"/>
          <w:szCs w:val="28"/>
        </w:rPr>
        <w:t xml:space="preserve">Про часткове звільнення гр. 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О.О.</w:t>
      </w:r>
      <w:r w:rsidRPr="0068531D">
        <w:rPr>
          <w:rFonts w:ascii="Times New Roman" w:hAnsi="Times New Roman" w:cs="Times New Roman"/>
          <w:sz w:val="28"/>
          <w:szCs w:val="28"/>
        </w:rPr>
        <w:br/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D">
        <w:rPr>
          <w:rFonts w:ascii="Times New Roman" w:hAnsi="Times New Roman" w:cs="Times New Roman"/>
          <w:sz w:val="28"/>
          <w:szCs w:val="28"/>
        </w:rPr>
        <w:t xml:space="preserve">плати за харчування </w:t>
      </w:r>
      <w:r>
        <w:rPr>
          <w:rFonts w:ascii="Times New Roman" w:hAnsi="Times New Roman" w:cs="Times New Roman"/>
          <w:sz w:val="28"/>
          <w:szCs w:val="28"/>
        </w:rPr>
        <w:t xml:space="preserve">його </w:t>
      </w:r>
      <w:r w:rsidRPr="0068531D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ітей </w:t>
      </w:r>
      <w:r w:rsidRPr="0068531D">
        <w:rPr>
          <w:rFonts w:ascii="Times New Roman" w:hAnsi="Times New Roman" w:cs="Times New Roman"/>
          <w:sz w:val="28"/>
          <w:szCs w:val="28"/>
        </w:rPr>
        <w:br/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Порицькому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закладі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дошкільної освіти </w:t>
      </w:r>
    </w:p>
    <w:p w14:paraId="0CA34464" w14:textId="77777777" w:rsidR="000F54F7" w:rsidRDefault="000F54F7" w:rsidP="000F54F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Хмільницької міської ради</w:t>
      </w:r>
    </w:p>
    <w:p w14:paraId="6E835F28" w14:textId="77777777" w:rsidR="000F54F7" w:rsidRDefault="000F54F7" w:rsidP="000F5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0E66F87" w14:textId="77777777" w:rsidR="000F54F7" w:rsidRDefault="000F54F7" w:rsidP="000F5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15A65" w14:textId="251EE58A" w:rsidR="000F54F7" w:rsidRDefault="000F54F7" w:rsidP="000F5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 02.04.2026 року                                     № 01-15/319  про звільнення гр.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який  проживає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Хмільницький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вул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від  плати за харчування його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дітей 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633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633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 w:rsidRPr="00633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633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633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та 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., </w:t>
      </w:r>
      <w:r w:rsidRPr="0068531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Порицькому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закладі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дошкільної освіти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Хмільницької міської ради,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8 скликання від 28.07.2023р. №1925 (зі змінами), п.4.2, п.п.4.2.1.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(зі змінами), керуючись ст.5 Закону України «Про охорону дитинства», ст.32, ст.34,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ст.59 Закону України «Про місцеве самоврядування в Україні», виконком Хмільницької  міської ради </w:t>
      </w:r>
    </w:p>
    <w:p w14:paraId="4305B20D" w14:textId="77777777" w:rsidR="000F54F7" w:rsidRDefault="000F54F7" w:rsidP="000F5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4C8C8300" w14:textId="77777777" w:rsidR="000F54F7" w:rsidRDefault="000F54F7" w:rsidP="000F5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A6E84" w14:textId="77777777" w:rsidR="000F54F7" w:rsidRDefault="000F54F7" w:rsidP="000F5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6ABE9DC9" w14:textId="77777777" w:rsidR="000F54F7" w:rsidRDefault="000F54F7" w:rsidP="000F5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80E13" w14:textId="4FCB010D" w:rsidR="000F54F7" w:rsidRDefault="000F54F7" w:rsidP="000F5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оплати за харчування його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дітей 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Порицькому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закладі дошкільної освіти </w:t>
      </w:r>
      <w:r w:rsidRPr="00633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50 відсотків від встановленої батьківської плати, зокрема:</w:t>
      </w:r>
    </w:p>
    <w:p w14:paraId="0900B184" w14:textId="77777777" w:rsidR="000F54F7" w:rsidRDefault="000F54F7" w:rsidP="000F54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6DAC8" w14:textId="2D095C58" w:rsidR="000F54F7" w:rsidRPr="008E24C0" w:rsidRDefault="000F54F7" w:rsidP="000F54F7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-   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633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20</w:t>
      </w:r>
      <w:r w:rsidRPr="00633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proofErr w:type="spellStart"/>
      <w:r w:rsidRPr="00633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633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з 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31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;</w:t>
      </w:r>
    </w:p>
    <w:p w14:paraId="6E2435F2" w14:textId="235C9E60" w:rsidR="000F54F7" w:rsidRPr="008E24C0" w:rsidRDefault="000F54F7" w:rsidP="000F54F7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-  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.,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з 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bookmarkStart w:id="0" w:name="_GoBack"/>
      <w:bookmarkEnd w:id="0"/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31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8E2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7E367886" w14:textId="77777777" w:rsidR="000F54F7" w:rsidRDefault="000F54F7" w:rsidP="000F54F7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 Андрія  СТАШКА, супровід виконання доручити Управлінню освіти, молоді та спорту Хмільницької міської ради  (Віталій ОЛІХ).</w:t>
      </w:r>
    </w:p>
    <w:p w14:paraId="0ABAB760" w14:textId="77777777" w:rsidR="000F54F7" w:rsidRDefault="000F54F7" w:rsidP="000F5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81999BE" w14:textId="77777777" w:rsidR="000F54F7" w:rsidRDefault="000F54F7" w:rsidP="000F5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BECE2" w14:textId="77777777" w:rsidR="000F54F7" w:rsidRDefault="000F54F7" w:rsidP="000F5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B724B" w14:textId="77777777" w:rsidR="000F54F7" w:rsidRDefault="000F54F7" w:rsidP="000F54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3C1FC567" w14:textId="77777777" w:rsidR="00E449C0" w:rsidRDefault="00E449C0"/>
    <w:sectPr w:rsidR="00E449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C0"/>
    <w:rsid w:val="000F54F7"/>
    <w:rsid w:val="00E4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872D"/>
  <w15:chartTrackingRefBased/>
  <w15:docId w15:val="{D086F84F-7C9A-4273-8B7D-7709EC0D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54F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1936</Words>
  <Characters>1105</Characters>
  <Application>Microsoft Office Word</Application>
  <DocSecurity>0</DocSecurity>
  <Lines>9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2026-04-03T09:35:00Z</dcterms:created>
  <dcterms:modified xsi:type="dcterms:W3CDTF">2026-04-03T09:37:00Z</dcterms:modified>
</cp:coreProperties>
</file>