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89" w:rsidRPr="008C6833" w:rsidRDefault="00E042F9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389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89" w:rsidRPr="008C6833" w:rsidRDefault="00811389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811389" w:rsidRPr="008C6833" w:rsidRDefault="00811389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811389" w:rsidRPr="008C6833" w:rsidRDefault="00811389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811389" w:rsidRDefault="00811389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A70BF2" w:rsidRDefault="00A70BF2" w:rsidP="00A70B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A70BF2" w:rsidRDefault="00A70BF2" w:rsidP="00A70B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      </w:t>
      </w:r>
      <w:r w:rsidR="00857607">
        <w:rPr>
          <w:rFonts w:ascii="Times New Roman" w:hAnsi="Times New Roman"/>
          <w:sz w:val="24"/>
          <w:szCs w:val="24"/>
          <w:lang w:val="uk-UA"/>
        </w:rPr>
        <w:t xml:space="preserve">від “13” жовтня </w:t>
      </w:r>
      <w:r w:rsidRPr="00A70BF2">
        <w:rPr>
          <w:rFonts w:ascii="Times New Roman" w:hAnsi="Times New Roman"/>
          <w:sz w:val="24"/>
          <w:szCs w:val="24"/>
          <w:lang w:val="uk-UA"/>
        </w:rPr>
        <w:t xml:space="preserve">2023 р.                                                             </w:t>
      </w:r>
      <w:r w:rsidR="00857607">
        <w:rPr>
          <w:rFonts w:ascii="Times New Roman" w:hAnsi="Times New Roman"/>
          <w:sz w:val="24"/>
          <w:szCs w:val="24"/>
          <w:lang w:val="uk-UA"/>
        </w:rPr>
        <w:t xml:space="preserve">    №513-р</w:t>
      </w:r>
      <w:bookmarkStart w:id="0" w:name="_GoBack"/>
      <w:bookmarkEnd w:id="0"/>
    </w:p>
    <w:p w:rsidR="00A70BF2" w:rsidRPr="00A70BF2" w:rsidRDefault="00A70BF2" w:rsidP="00A70B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7ED8" w:rsidRDefault="00811389" w:rsidP="00607ED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607ED8">
        <w:rPr>
          <w:rFonts w:ascii="Times New Roman" w:hAnsi="Times New Roman"/>
          <w:b/>
          <w:bCs/>
          <w:sz w:val="24"/>
          <w:szCs w:val="24"/>
          <w:lang w:val="uk-UA"/>
        </w:rPr>
        <w:t>участь у проведенні</w:t>
      </w:r>
    </w:p>
    <w:p w:rsidR="004F30B6" w:rsidRDefault="00E30F94" w:rsidP="00607ED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щорічної акції «За чисте довкілля» та</w:t>
      </w:r>
    </w:p>
    <w:p w:rsidR="00837CC9" w:rsidRDefault="00E30F94" w:rsidP="00607ED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«Д</w:t>
      </w:r>
      <w:r w:rsidR="00A70BF2">
        <w:rPr>
          <w:rFonts w:ascii="Times New Roman" w:hAnsi="Times New Roman"/>
          <w:b/>
          <w:bCs/>
          <w:sz w:val="24"/>
          <w:szCs w:val="24"/>
          <w:lang w:val="uk-UA"/>
        </w:rPr>
        <w:t>ень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благоустрою територі</w:t>
      </w:r>
      <w:r w:rsidR="00837CC9">
        <w:rPr>
          <w:rFonts w:ascii="Times New Roman" w:hAnsi="Times New Roman"/>
          <w:b/>
          <w:bCs/>
          <w:sz w:val="24"/>
          <w:szCs w:val="24"/>
          <w:lang w:val="uk-UA"/>
        </w:rPr>
        <w:t>й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E30F94" w:rsidRDefault="00E30F94" w:rsidP="00607ED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населених пунктів»</w:t>
      </w:r>
    </w:p>
    <w:p w:rsidR="00525518" w:rsidRPr="00824043" w:rsidRDefault="00525518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1389" w:rsidRDefault="00811389" w:rsidP="00607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607ED8">
        <w:rPr>
          <w:rFonts w:ascii="Times New Roman" w:hAnsi="Times New Roman"/>
          <w:sz w:val="24"/>
          <w:szCs w:val="24"/>
          <w:lang w:val="uk-UA"/>
        </w:rPr>
        <w:t>лист управління розвитку та інф</w:t>
      </w:r>
      <w:r w:rsidR="00E30F94">
        <w:rPr>
          <w:rFonts w:ascii="Times New Roman" w:hAnsi="Times New Roman"/>
          <w:sz w:val="24"/>
          <w:szCs w:val="24"/>
          <w:lang w:val="uk-UA"/>
        </w:rPr>
        <w:t>раструктури Вінницької ОВА від 04</w:t>
      </w:r>
      <w:r w:rsidR="00607ED8">
        <w:rPr>
          <w:rFonts w:ascii="Times New Roman" w:hAnsi="Times New Roman"/>
          <w:sz w:val="24"/>
          <w:szCs w:val="24"/>
          <w:lang w:val="uk-UA"/>
        </w:rPr>
        <w:t>.</w:t>
      </w:r>
      <w:r w:rsidR="00E30F94">
        <w:rPr>
          <w:rFonts w:ascii="Times New Roman" w:hAnsi="Times New Roman"/>
          <w:sz w:val="24"/>
          <w:szCs w:val="24"/>
          <w:lang w:val="uk-UA"/>
        </w:rPr>
        <w:t>10</w:t>
      </w:r>
      <w:r w:rsidR="00607ED8">
        <w:rPr>
          <w:rFonts w:ascii="Times New Roman" w:hAnsi="Times New Roman"/>
          <w:sz w:val="24"/>
          <w:szCs w:val="24"/>
          <w:lang w:val="uk-UA"/>
        </w:rPr>
        <w:t>.2023 року  №</w:t>
      </w:r>
      <w:r w:rsidR="00E30F94">
        <w:rPr>
          <w:rFonts w:ascii="Times New Roman" w:hAnsi="Times New Roman"/>
          <w:sz w:val="24"/>
          <w:szCs w:val="24"/>
          <w:lang w:val="uk-UA"/>
        </w:rPr>
        <w:t>11794/01.01-30/10.23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 «Щодо проведення</w:t>
      </w:r>
      <w:r w:rsidR="00E30F94">
        <w:rPr>
          <w:rFonts w:ascii="Times New Roman" w:hAnsi="Times New Roman"/>
          <w:sz w:val="24"/>
          <w:szCs w:val="24"/>
          <w:lang w:val="uk-UA"/>
        </w:rPr>
        <w:t xml:space="preserve"> щорічної акції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0F94">
        <w:rPr>
          <w:rFonts w:ascii="Times New Roman" w:hAnsi="Times New Roman"/>
          <w:sz w:val="24"/>
          <w:szCs w:val="24"/>
          <w:lang w:val="uk-UA"/>
        </w:rPr>
        <w:t>«За чисте довкілля» та «Д</w:t>
      </w:r>
      <w:r w:rsidR="00A70BF2">
        <w:rPr>
          <w:rFonts w:ascii="Times New Roman" w:hAnsi="Times New Roman"/>
          <w:sz w:val="24"/>
          <w:szCs w:val="24"/>
          <w:lang w:val="uk-UA"/>
        </w:rPr>
        <w:t>ень</w:t>
      </w:r>
      <w:r w:rsidR="00E30F94">
        <w:rPr>
          <w:rFonts w:ascii="Times New Roman" w:hAnsi="Times New Roman"/>
          <w:sz w:val="24"/>
          <w:szCs w:val="24"/>
          <w:lang w:val="uk-UA"/>
        </w:rPr>
        <w:t xml:space="preserve"> благоустрою територі</w:t>
      </w:r>
      <w:r w:rsidR="00837CC9">
        <w:rPr>
          <w:rFonts w:ascii="Times New Roman" w:hAnsi="Times New Roman"/>
          <w:sz w:val="24"/>
          <w:szCs w:val="24"/>
          <w:lang w:val="uk-UA"/>
        </w:rPr>
        <w:t>й</w:t>
      </w:r>
      <w:r w:rsidR="00E30F94">
        <w:rPr>
          <w:rFonts w:ascii="Times New Roman" w:hAnsi="Times New Roman"/>
          <w:sz w:val="24"/>
          <w:szCs w:val="24"/>
          <w:lang w:val="uk-UA"/>
        </w:rPr>
        <w:t xml:space="preserve"> населених пунктів»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, з метою формування національної культури чистоти, благоустрою, дбайливого ставлення до довкілля мешканців Хмільницької міської територіальної громади,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5927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23F4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/>
          <w:sz w:val="24"/>
          <w:szCs w:val="24"/>
          <w:lang w:val="uk-UA"/>
        </w:rPr>
        <w:t>42, 59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607ED8" w:rsidRDefault="00A26F8E" w:rsidP="00A26F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10947" w:rsidRPr="00A70BF2">
        <w:rPr>
          <w:rFonts w:ascii="Times New Roman" w:hAnsi="Times New Roman"/>
          <w:sz w:val="24"/>
          <w:szCs w:val="24"/>
          <w:lang w:val="uk-UA"/>
        </w:rPr>
        <w:t xml:space="preserve">Провести щорічну міжнародну соціально-економічну акцію - </w:t>
      </w:r>
      <w:r w:rsidR="00E30F94" w:rsidRPr="00A70BF2">
        <w:rPr>
          <w:rFonts w:ascii="Times New Roman" w:hAnsi="Times New Roman"/>
          <w:sz w:val="24"/>
          <w:szCs w:val="24"/>
          <w:lang w:val="uk-UA"/>
        </w:rPr>
        <w:t>«За чисте довкілля» та «Д</w:t>
      </w:r>
      <w:r w:rsidR="00A70BF2" w:rsidRPr="00A70BF2">
        <w:rPr>
          <w:rFonts w:ascii="Times New Roman" w:hAnsi="Times New Roman"/>
          <w:sz w:val="24"/>
          <w:szCs w:val="24"/>
          <w:lang w:val="uk-UA"/>
        </w:rPr>
        <w:t>ень</w:t>
      </w:r>
      <w:r w:rsidR="00E30F94" w:rsidRPr="00A70BF2">
        <w:rPr>
          <w:rFonts w:ascii="Times New Roman" w:hAnsi="Times New Roman"/>
          <w:sz w:val="24"/>
          <w:szCs w:val="24"/>
          <w:lang w:val="uk-UA"/>
        </w:rPr>
        <w:t xml:space="preserve"> благоустрою територі</w:t>
      </w:r>
      <w:r w:rsidR="00837CC9">
        <w:rPr>
          <w:rFonts w:ascii="Times New Roman" w:hAnsi="Times New Roman"/>
          <w:sz w:val="24"/>
          <w:szCs w:val="24"/>
          <w:lang w:val="uk-UA"/>
        </w:rPr>
        <w:t>й</w:t>
      </w:r>
      <w:r w:rsidR="00E30F94" w:rsidRPr="00A70BF2">
        <w:rPr>
          <w:rFonts w:ascii="Times New Roman" w:hAnsi="Times New Roman"/>
          <w:sz w:val="24"/>
          <w:szCs w:val="24"/>
          <w:lang w:val="uk-UA"/>
        </w:rPr>
        <w:t xml:space="preserve"> населених пунктів»</w:t>
      </w:r>
      <w:r w:rsidR="00607ED8" w:rsidRPr="00A70BF2">
        <w:rPr>
          <w:rFonts w:ascii="Times New Roman" w:hAnsi="Times New Roman"/>
          <w:sz w:val="24"/>
          <w:szCs w:val="24"/>
          <w:lang w:val="uk-UA"/>
        </w:rPr>
        <w:t>.</w:t>
      </w:r>
    </w:p>
    <w:p w:rsidR="00A26F8E" w:rsidRDefault="00A26F8E" w:rsidP="00A26F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10947">
        <w:rPr>
          <w:rFonts w:ascii="Times New Roman" w:hAnsi="Times New Roman"/>
          <w:sz w:val="24"/>
          <w:szCs w:val="24"/>
          <w:lang w:val="uk-UA"/>
        </w:rPr>
        <w:t>Управлінню житлово-комунального господарства та комунальної власності Хмільницької міської ради о</w:t>
      </w:r>
      <w:r>
        <w:rPr>
          <w:rFonts w:ascii="Times New Roman" w:hAnsi="Times New Roman"/>
          <w:sz w:val="24"/>
          <w:szCs w:val="24"/>
          <w:lang w:val="uk-UA"/>
        </w:rPr>
        <w:t>рганіз</w:t>
      </w:r>
      <w:r w:rsidR="001312BB">
        <w:rPr>
          <w:rFonts w:ascii="Times New Roman" w:hAnsi="Times New Roman"/>
          <w:sz w:val="24"/>
          <w:szCs w:val="24"/>
          <w:lang w:val="uk-UA"/>
        </w:rPr>
        <w:t>увати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 </w:t>
      </w:r>
      <w:r w:rsidR="00110947">
        <w:rPr>
          <w:rFonts w:ascii="Times New Roman" w:hAnsi="Times New Roman"/>
          <w:sz w:val="24"/>
          <w:szCs w:val="24"/>
          <w:lang w:val="uk-UA"/>
        </w:rPr>
        <w:t xml:space="preserve">акції </w:t>
      </w:r>
      <w:r w:rsidR="00224650">
        <w:rPr>
          <w:rFonts w:ascii="Times New Roman" w:hAnsi="Times New Roman"/>
          <w:sz w:val="24"/>
          <w:szCs w:val="24"/>
          <w:lang w:val="uk-UA"/>
        </w:rPr>
        <w:t xml:space="preserve">«За чисте довкілля» та </w:t>
      </w:r>
      <w:r w:rsidR="0011094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224650">
        <w:rPr>
          <w:rFonts w:ascii="Times New Roman" w:hAnsi="Times New Roman"/>
          <w:sz w:val="24"/>
          <w:szCs w:val="24"/>
          <w:lang w:val="uk-UA"/>
        </w:rPr>
        <w:t>День благоустрою територі</w:t>
      </w:r>
      <w:r w:rsidR="00837CC9">
        <w:rPr>
          <w:rFonts w:ascii="Times New Roman" w:hAnsi="Times New Roman"/>
          <w:sz w:val="24"/>
          <w:szCs w:val="24"/>
          <w:lang w:val="uk-UA"/>
        </w:rPr>
        <w:t>й</w:t>
      </w:r>
      <w:r w:rsidR="00224650">
        <w:rPr>
          <w:rFonts w:ascii="Times New Roman" w:hAnsi="Times New Roman"/>
          <w:sz w:val="24"/>
          <w:szCs w:val="24"/>
          <w:lang w:val="uk-UA"/>
        </w:rPr>
        <w:t xml:space="preserve"> населених пунктів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11094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12BB" w:rsidRDefault="001312BB" w:rsidP="00A26F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1312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0947">
        <w:rPr>
          <w:rFonts w:ascii="Times New Roman" w:hAnsi="Times New Roman"/>
          <w:sz w:val="24"/>
          <w:szCs w:val="24"/>
          <w:lang w:val="uk-UA"/>
        </w:rPr>
        <w:t xml:space="preserve">Виконавчим органам </w:t>
      </w:r>
      <w:r>
        <w:rPr>
          <w:rFonts w:ascii="Times New Roman" w:hAnsi="Times New Roman"/>
          <w:sz w:val="24"/>
          <w:szCs w:val="24"/>
          <w:lang w:val="uk-UA"/>
        </w:rPr>
        <w:t>Хмільницької міської ради</w:t>
      </w:r>
      <w:r w:rsidR="00224650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AF4253">
        <w:rPr>
          <w:rFonts w:ascii="Times New Roman" w:hAnsi="Times New Roman"/>
          <w:sz w:val="24"/>
          <w:szCs w:val="24"/>
          <w:lang w:val="uk-UA"/>
        </w:rPr>
        <w:t xml:space="preserve"> підпорядкованим їм закладам, підприємствам, установам</w:t>
      </w:r>
      <w:r w:rsidR="00224650">
        <w:rPr>
          <w:rFonts w:ascii="Times New Roman" w:hAnsi="Times New Roman"/>
          <w:sz w:val="24"/>
          <w:szCs w:val="24"/>
          <w:lang w:val="uk-UA"/>
        </w:rPr>
        <w:t xml:space="preserve">, а також іншим установам та організаціям, розташованим на території Хмільницької міської територіальної громади, 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з</w:t>
      </w:r>
      <w:r w:rsidR="00224650">
        <w:rPr>
          <w:rFonts w:ascii="Times New Roman" w:hAnsi="Times New Roman"/>
          <w:sz w:val="24"/>
          <w:szCs w:val="24"/>
          <w:lang w:val="uk-UA"/>
        </w:rPr>
        <w:t xml:space="preserve">аходи з прибирання зелених зон та </w:t>
      </w:r>
      <w:r>
        <w:rPr>
          <w:rFonts w:ascii="Times New Roman" w:hAnsi="Times New Roman"/>
          <w:sz w:val="24"/>
          <w:szCs w:val="24"/>
          <w:lang w:val="uk-UA"/>
        </w:rPr>
        <w:t xml:space="preserve">благоустрою підпорядкованих їм територій </w:t>
      </w:r>
      <w:r w:rsidR="00A70BF2" w:rsidRPr="00A70BF2">
        <w:rPr>
          <w:rFonts w:ascii="Times New Roman" w:hAnsi="Times New Roman"/>
          <w:b/>
          <w:sz w:val="24"/>
          <w:szCs w:val="24"/>
          <w:lang w:val="uk-UA"/>
        </w:rPr>
        <w:t>17</w:t>
      </w:r>
      <w:r w:rsidRPr="00A70BF2">
        <w:rPr>
          <w:rFonts w:ascii="Times New Roman" w:hAnsi="Times New Roman"/>
          <w:b/>
          <w:sz w:val="24"/>
          <w:szCs w:val="24"/>
          <w:lang w:val="uk-UA"/>
        </w:rPr>
        <w:t>.</w:t>
      </w:r>
      <w:r w:rsidR="00A70BF2" w:rsidRPr="00A70BF2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A70BF2">
        <w:rPr>
          <w:rFonts w:ascii="Times New Roman" w:hAnsi="Times New Roman"/>
          <w:b/>
          <w:sz w:val="24"/>
          <w:szCs w:val="24"/>
          <w:lang w:val="uk-UA"/>
        </w:rPr>
        <w:t>.2023 року.</w:t>
      </w:r>
    </w:p>
    <w:p w:rsidR="0059276C" w:rsidRDefault="001312BB" w:rsidP="00A26F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312BB">
        <w:rPr>
          <w:rFonts w:ascii="Times New Roman" w:hAnsi="Times New Roman"/>
          <w:sz w:val="24"/>
          <w:szCs w:val="24"/>
          <w:lang w:val="uk-UA"/>
        </w:rPr>
        <w:t>4</w:t>
      </w:r>
      <w:r w:rsidR="00A26F8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607ED8">
        <w:rPr>
          <w:rFonts w:ascii="Times New Roman" w:hAnsi="Times New Roman"/>
          <w:sz w:val="24"/>
          <w:szCs w:val="24"/>
          <w:lang w:val="uk-UA"/>
        </w:rPr>
        <w:t>Про результати виконаних 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 структурним підрозділам Хмільницької міської ради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 письмово  повідомити (з наданням фото) до </w:t>
      </w:r>
      <w:r w:rsidR="00A70BF2">
        <w:rPr>
          <w:rFonts w:ascii="Times New Roman" w:hAnsi="Times New Roman"/>
          <w:b/>
          <w:sz w:val="24"/>
          <w:szCs w:val="24"/>
          <w:lang w:val="uk-UA"/>
        </w:rPr>
        <w:t>20</w:t>
      </w:r>
      <w:r w:rsidR="00A26F8E" w:rsidRPr="00A70BF2">
        <w:rPr>
          <w:rFonts w:ascii="Times New Roman" w:hAnsi="Times New Roman"/>
          <w:b/>
          <w:sz w:val="24"/>
          <w:szCs w:val="24"/>
          <w:lang w:val="uk-UA"/>
        </w:rPr>
        <w:t>.</w:t>
      </w:r>
      <w:r w:rsidR="00A70BF2">
        <w:rPr>
          <w:rFonts w:ascii="Times New Roman" w:hAnsi="Times New Roman"/>
          <w:b/>
          <w:sz w:val="24"/>
          <w:szCs w:val="24"/>
          <w:lang w:val="uk-UA"/>
        </w:rPr>
        <w:t>10</w:t>
      </w:r>
      <w:r w:rsidR="00A26F8E" w:rsidRPr="00A70BF2">
        <w:rPr>
          <w:rFonts w:ascii="Times New Roman" w:hAnsi="Times New Roman"/>
          <w:b/>
          <w:sz w:val="24"/>
          <w:szCs w:val="24"/>
          <w:lang w:val="uk-UA"/>
        </w:rPr>
        <w:t>.2023</w:t>
      </w:r>
      <w:r w:rsidR="00A26F8E" w:rsidRPr="00A70B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F8E" w:rsidRPr="00A70BF2">
        <w:rPr>
          <w:rFonts w:ascii="Times New Roman" w:hAnsi="Times New Roman"/>
          <w:b/>
          <w:sz w:val="24"/>
          <w:szCs w:val="24"/>
          <w:lang w:val="uk-UA"/>
        </w:rPr>
        <w:t>року</w:t>
      </w:r>
      <w:r w:rsidR="00A26F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7ED8">
        <w:rPr>
          <w:rFonts w:ascii="Times New Roman" w:hAnsi="Times New Roman"/>
          <w:sz w:val="24"/>
          <w:szCs w:val="24"/>
          <w:lang w:val="uk-UA"/>
        </w:rPr>
        <w:t>Управління житлово-комунального господарства та комунальної власності Хмільницької міської ради для подальшого інформування Управлінню розвитку територій та інфраструктури Вінницької ОВА</w:t>
      </w:r>
      <w:r w:rsidR="00A26F8E">
        <w:rPr>
          <w:rFonts w:ascii="Times New Roman" w:hAnsi="Times New Roman"/>
          <w:sz w:val="24"/>
          <w:szCs w:val="24"/>
          <w:lang w:val="uk-UA"/>
        </w:rPr>
        <w:t>.</w:t>
      </w:r>
    </w:p>
    <w:p w:rsidR="00DF0F30" w:rsidRPr="00D37947" w:rsidRDefault="00A26F8E" w:rsidP="00882A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5.  </w:t>
      </w:r>
      <w:r w:rsidR="00811389" w:rsidRPr="00824043">
        <w:rPr>
          <w:rFonts w:ascii="Times New Roman" w:hAnsi="Times New Roman"/>
          <w:sz w:val="24"/>
          <w:szCs w:val="24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</w:t>
      </w:r>
      <w:r w:rsidR="00914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419">
        <w:rPr>
          <w:rFonts w:ascii="Times New Roman" w:hAnsi="Times New Roman"/>
          <w:sz w:val="24"/>
          <w:szCs w:val="24"/>
          <w:lang w:val="uk-UA"/>
        </w:rPr>
        <w:t>Сергія РЕДЧИКА.</w:t>
      </w:r>
    </w:p>
    <w:p w:rsidR="00A33A32" w:rsidRDefault="00A33A32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76D4E" w:rsidRDefault="00976D4E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11389" w:rsidRPr="003D3C61" w:rsidRDefault="00811389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</w:t>
      </w:r>
      <w:r w:rsidR="007E15F2">
        <w:rPr>
          <w:rFonts w:ascii="Times New Roman" w:hAnsi="Times New Roman"/>
          <w:b/>
          <w:sz w:val="28"/>
          <w:szCs w:val="28"/>
        </w:rPr>
        <w:t>М</w:t>
      </w:r>
      <w:r w:rsidR="00DF0F30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15F2">
        <w:rPr>
          <w:rFonts w:ascii="Times New Roman" w:hAnsi="Times New Roman"/>
          <w:b/>
          <w:sz w:val="28"/>
          <w:szCs w:val="28"/>
        </w:rPr>
        <w:t>Ю</w:t>
      </w:r>
      <w:r w:rsidR="00E2507C">
        <w:rPr>
          <w:rFonts w:ascii="Times New Roman" w:hAnsi="Times New Roman"/>
          <w:b/>
          <w:sz w:val="28"/>
          <w:szCs w:val="28"/>
        </w:rPr>
        <w:t>РЧИШИН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76D4E" w:rsidRDefault="00976D4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976D4E" w:rsidRDefault="00976D4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AF4253" w:rsidRDefault="00AF4253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1F0419" w:rsidRDefault="001F0419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Сергій МАТАШ</w:t>
      </w: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</w:p>
    <w:p w:rsidR="00976D4E" w:rsidRDefault="003D58FF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Сергій</w:t>
      </w:r>
      <w:r w:rsidR="00811389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F0419">
        <w:rPr>
          <w:rFonts w:ascii="Times New Roman" w:hAnsi="Times New Roman"/>
          <w:noProof/>
          <w:sz w:val="24"/>
          <w:szCs w:val="24"/>
          <w:lang w:val="uk-UA"/>
        </w:rPr>
        <w:t>РЕДЧИК</w:t>
      </w: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Андрій СТАШКО</w:t>
      </w: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</w:p>
    <w:p w:rsidR="00811389" w:rsidRDefault="001F0419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Галина КИЄНКО</w:t>
      </w: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</w:p>
    <w:p w:rsidR="00882A7E" w:rsidRDefault="00882A7E" w:rsidP="00110947">
      <w:pPr>
        <w:tabs>
          <w:tab w:val="left" w:pos="7429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Надія БУЛИКОВА</w:t>
      </w:r>
    </w:p>
    <w:p w:rsidR="00976D4E" w:rsidRDefault="00976D4E" w:rsidP="00110947">
      <w:pPr>
        <w:tabs>
          <w:tab w:val="left" w:pos="7429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76D4E" w:rsidRDefault="00976D4E" w:rsidP="00110947">
      <w:pPr>
        <w:tabs>
          <w:tab w:val="left" w:pos="7429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Віктор ЗАБАРСЬКИЙ</w:t>
      </w:r>
    </w:p>
    <w:p w:rsidR="00A70BF2" w:rsidRDefault="00A70BF2" w:rsidP="00110947">
      <w:pPr>
        <w:tabs>
          <w:tab w:val="left" w:pos="7429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70BF2" w:rsidRPr="00824043" w:rsidRDefault="00A70BF2" w:rsidP="00110947">
      <w:pPr>
        <w:tabs>
          <w:tab w:val="left" w:pos="7429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Володимир БАБІЙ</w:t>
      </w:r>
    </w:p>
    <w:sectPr w:rsidR="00A70BF2" w:rsidRPr="00824043" w:rsidSect="00076B57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3"/>
    <w:rsid w:val="000548D7"/>
    <w:rsid w:val="00076B57"/>
    <w:rsid w:val="0008608E"/>
    <w:rsid w:val="000930D6"/>
    <w:rsid w:val="000934A4"/>
    <w:rsid w:val="0009508D"/>
    <w:rsid w:val="0010454F"/>
    <w:rsid w:val="00110947"/>
    <w:rsid w:val="001175FE"/>
    <w:rsid w:val="001222AE"/>
    <w:rsid w:val="001312BB"/>
    <w:rsid w:val="00154947"/>
    <w:rsid w:val="001554DE"/>
    <w:rsid w:val="00162513"/>
    <w:rsid w:val="00184235"/>
    <w:rsid w:val="00193420"/>
    <w:rsid w:val="001A3CF3"/>
    <w:rsid w:val="001B4BD1"/>
    <w:rsid w:val="001C67A4"/>
    <w:rsid w:val="001D29A1"/>
    <w:rsid w:val="001E247E"/>
    <w:rsid w:val="001F0419"/>
    <w:rsid w:val="00205012"/>
    <w:rsid w:val="0020775B"/>
    <w:rsid w:val="00224650"/>
    <w:rsid w:val="00251D85"/>
    <w:rsid w:val="0025359B"/>
    <w:rsid w:val="0025453B"/>
    <w:rsid w:val="00267BCF"/>
    <w:rsid w:val="0028512D"/>
    <w:rsid w:val="00295CCA"/>
    <w:rsid w:val="00296415"/>
    <w:rsid w:val="002A0AC4"/>
    <w:rsid w:val="002B33BE"/>
    <w:rsid w:val="002B7576"/>
    <w:rsid w:val="003005CC"/>
    <w:rsid w:val="003051D4"/>
    <w:rsid w:val="003123F4"/>
    <w:rsid w:val="00315A48"/>
    <w:rsid w:val="003207A4"/>
    <w:rsid w:val="003244CA"/>
    <w:rsid w:val="0033612A"/>
    <w:rsid w:val="0037798E"/>
    <w:rsid w:val="003802E3"/>
    <w:rsid w:val="00382E9D"/>
    <w:rsid w:val="00386950"/>
    <w:rsid w:val="003A7833"/>
    <w:rsid w:val="003B1E39"/>
    <w:rsid w:val="003B6A37"/>
    <w:rsid w:val="003D3C61"/>
    <w:rsid w:val="003D58FF"/>
    <w:rsid w:val="003F3EE7"/>
    <w:rsid w:val="00471C18"/>
    <w:rsid w:val="00471C2C"/>
    <w:rsid w:val="004E516E"/>
    <w:rsid w:val="004E5243"/>
    <w:rsid w:val="004E79BD"/>
    <w:rsid w:val="004F30B6"/>
    <w:rsid w:val="004F33A3"/>
    <w:rsid w:val="004F69E0"/>
    <w:rsid w:val="00506603"/>
    <w:rsid w:val="0051413D"/>
    <w:rsid w:val="0052029A"/>
    <w:rsid w:val="00522903"/>
    <w:rsid w:val="00525518"/>
    <w:rsid w:val="00525944"/>
    <w:rsid w:val="00541114"/>
    <w:rsid w:val="00554931"/>
    <w:rsid w:val="00566C79"/>
    <w:rsid w:val="0059276C"/>
    <w:rsid w:val="005B2192"/>
    <w:rsid w:val="005C7976"/>
    <w:rsid w:val="005F66E8"/>
    <w:rsid w:val="00607ED8"/>
    <w:rsid w:val="0064161D"/>
    <w:rsid w:val="00671596"/>
    <w:rsid w:val="0068274D"/>
    <w:rsid w:val="006D767F"/>
    <w:rsid w:val="006F1B57"/>
    <w:rsid w:val="006F2341"/>
    <w:rsid w:val="007409A2"/>
    <w:rsid w:val="00754156"/>
    <w:rsid w:val="007A07F5"/>
    <w:rsid w:val="007E15F2"/>
    <w:rsid w:val="00811389"/>
    <w:rsid w:val="00824043"/>
    <w:rsid w:val="0082783C"/>
    <w:rsid w:val="00837CC9"/>
    <w:rsid w:val="00857607"/>
    <w:rsid w:val="00880832"/>
    <w:rsid w:val="00882A7E"/>
    <w:rsid w:val="008B5788"/>
    <w:rsid w:val="008C4504"/>
    <w:rsid w:val="008C6833"/>
    <w:rsid w:val="00911249"/>
    <w:rsid w:val="00914451"/>
    <w:rsid w:val="00914B9E"/>
    <w:rsid w:val="009307EC"/>
    <w:rsid w:val="00946CAB"/>
    <w:rsid w:val="00960218"/>
    <w:rsid w:val="00976D4E"/>
    <w:rsid w:val="0098299D"/>
    <w:rsid w:val="009A2648"/>
    <w:rsid w:val="009C6D2C"/>
    <w:rsid w:val="009F611F"/>
    <w:rsid w:val="00A26F8E"/>
    <w:rsid w:val="00A33A32"/>
    <w:rsid w:val="00A456C0"/>
    <w:rsid w:val="00A62E9A"/>
    <w:rsid w:val="00A70735"/>
    <w:rsid w:val="00A70BF2"/>
    <w:rsid w:val="00A73CB5"/>
    <w:rsid w:val="00A74A01"/>
    <w:rsid w:val="00A8144A"/>
    <w:rsid w:val="00AB7FB3"/>
    <w:rsid w:val="00AC3F77"/>
    <w:rsid w:val="00AF4253"/>
    <w:rsid w:val="00B03935"/>
    <w:rsid w:val="00B15E1D"/>
    <w:rsid w:val="00B336D9"/>
    <w:rsid w:val="00B610A4"/>
    <w:rsid w:val="00B725A8"/>
    <w:rsid w:val="00B74B45"/>
    <w:rsid w:val="00B77703"/>
    <w:rsid w:val="00B835E9"/>
    <w:rsid w:val="00B9476C"/>
    <w:rsid w:val="00BA106D"/>
    <w:rsid w:val="00BC2EBD"/>
    <w:rsid w:val="00BD24CF"/>
    <w:rsid w:val="00BE512C"/>
    <w:rsid w:val="00C055CB"/>
    <w:rsid w:val="00C06EEE"/>
    <w:rsid w:val="00C27FBD"/>
    <w:rsid w:val="00C3216D"/>
    <w:rsid w:val="00CB42BF"/>
    <w:rsid w:val="00CB5897"/>
    <w:rsid w:val="00CC1DFE"/>
    <w:rsid w:val="00CD410D"/>
    <w:rsid w:val="00CE13A8"/>
    <w:rsid w:val="00CF3374"/>
    <w:rsid w:val="00CF4422"/>
    <w:rsid w:val="00CF47E3"/>
    <w:rsid w:val="00D00CE4"/>
    <w:rsid w:val="00D03F08"/>
    <w:rsid w:val="00D37947"/>
    <w:rsid w:val="00D438E7"/>
    <w:rsid w:val="00D44042"/>
    <w:rsid w:val="00D47B30"/>
    <w:rsid w:val="00D63984"/>
    <w:rsid w:val="00D71A79"/>
    <w:rsid w:val="00D73A89"/>
    <w:rsid w:val="00D80A85"/>
    <w:rsid w:val="00D81253"/>
    <w:rsid w:val="00D86021"/>
    <w:rsid w:val="00DA7E6D"/>
    <w:rsid w:val="00DC111A"/>
    <w:rsid w:val="00DD6893"/>
    <w:rsid w:val="00DE7722"/>
    <w:rsid w:val="00DF0F30"/>
    <w:rsid w:val="00E042F9"/>
    <w:rsid w:val="00E108C8"/>
    <w:rsid w:val="00E15491"/>
    <w:rsid w:val="00E2507C"/>
    <w:rsid w:val="00E30F94"/>
    <w:rsid w:val="00E41B39"/>
    <w:rsid w:val="00E64F1D"/>
    <w:rsid w:val="00E90857"/>
    <w:rsid w:val="00EA63F9"/>
    <w:rsid w:val="00EC419C"/>
    <w:rsid w:val="00EF448D"/>
    <w:rsid w:val="00EF56EA"/>
    <w:rsid w:val="00F056E6"/>
    <w:rsid w:val="00F27B47"/>
    <w:rsid w:val="00F35521"/>
    <w:rsid w:val="00F515C0"/>
    <w:rsid w:val="00F56416"/>
    <w:rsid w:val="00F600F3"/>
    <w:rsid w:val="00F603D0"/>
    <w:rsid w:val="00F77409"/>
    <w:rsid w:val="00F77844"/>
    <w:rsid w:val="00F85032"/>
    <w:rsid w:val="00F86B50"/>
    <w:rsid w:val="00FB6E5D"/>
    <w:rsid w:val="00FD2E56"/>
    <w:rsid w:val="00FD65BD"/>
    <w:rsid w:val="00FD6715"/>
    <w:rsid w:val="00FE087E"/>
    <w:rsid w:val="00FE634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  <w:style w:type="paragraph" w:styleId="a6">
    <w:name w:val="List Paragraph"/>
    <w:basedOn w:val="a"/>
    <w:uiPriority w:val="34"/>
    <w:qFormat/>
    <w:rsid w:val="00A2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  <w:style w:type="paragraph" w:styleId="a6">
    <w:name w:val="List Paragraph"/>
    <w:basedOn w:val="a"/>
    <w:uiPriority w:val="34"/>
    <w:qFormat/>
    <w:rsid w:val="00A2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</cp:revision>
  <cp:lastPrinted>2023-10-12T12:49:00Z</cp:lastPrinted>
  <dcterms:created xsi:type="dcterms:W3CDTF">2022-07-18T07:52:00Z</dcterms:created>
  <dcterms:modified xsi:type="dcterms:W3CDTF">2023-10-18T11:42:00Z</dcterms:modified>
</cp:coreProperties>
</file>